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A552" w14:textId="5BD3A238" w:rsidR="00B67921" w:rsidRPr="00F04FA6" w:rsidRDefault="00B67921" w:rsidP="00B67921">
      <w:pPr>
        <w:pStyle w:val="Bodytext20"/>
        <w:shd w:val="clear" w:color="auto" w:fill="auto"/>
        <w:spacing w:line="336" w:lineRule="exact"/>
        <w:jc w:val="center"/>
      </w:pPr>
      <w:r w:rsidRPr="00F04FA6">
        <w:t>CỘNG HOÀ XÃ HỘI CHỦ NGHĨA VIỆT NAM</w:t>
      </w:r>
    </w:p>
    <w:p w14:paraId="0D8E07F8" w14:textId="77777777" w:rsidR="00B67921" w:rsidRPr="00F04FA6" w:rsidRDefault="00B67921" w:rsidP="00B67921">
      <w:pPr>
        <w:pStyle w:val="Bodytext20"/>
        <w:shd w:val="clear" w:color="auto" w:fill="auto"/>
        <w:spacing w:line="336" w:lineRule="exact"/>
        <w:jc w:val="center"/>
        <w:rPr>
          <w:b/>
        </w:rPr>
      </w:pPr>
      <w:r w:rsidRPr="00F04FA6">
        <w:rPr>
          <w:b/>
        </w:rPr>
        <w:t xml:space="preserve">Độc lập - Tự </w:t>
      </w:r>
      <w:r w:rsidRPr="00F04FA6">
        <w:rPr>
          <w:rStyle w:val="Bodytext212pt"/>
        </w:rPr>
        <w:t xml:space="preserve">do </w:t>
      </w:r>
      <w:r w:rsidRPr="00F04FA6">
        <w:rPr>
          <w:b/>
        </w:rPr>
        <w:t>- Hạnh phúc</w:t>
      </w:r>
    </w:p>
    <w:p w14:paraId="1CD46C05" w14:textId="77777777" w:rsidR="00B67921" w:rsidRPr="00F04FA6" w:rsidRDefault="00B67921" w:rsidP="00B67921">
      <w:pPr>
        <w:pStyle w:val="Bodytext20"/>
        <w:shd w:val="clear" w:color="auto" w:fill="auto"/>
        <w:spacing w:line="336" w:lineRule="exact"/>
        <w:jc w:val="center"/>
        <w:rPr>
          <w:b/>
        </w:rPr>
      </w:pPr>
      <w:r w:rsidRPr="00F04FA6">
        <w:rPr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3AC16" wp14:editId="393D9B03">
                <wp:simplePos x="0" y="0"/>
                <wp:positionH relativeFrom="column">
                  <wp:posOffset>2015490</wp:posOffset>
                </wp:positionH>
                <wp:positionV relativeFrom="paragraph">
                  <wp:posOffset>42545</wp:posOffset>
                </wp:positionV>
                <wp:extent cx="1905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5C2E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pt,3.35pt" to="308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1C40B4C4" w14:textId="31BFCB9E" w:rsidR="00B67921" w:rsidRPr="007106E0" w:rsidRDefault="00B67921" w:rsidP="00B67921">
      <w:pPr>
        <w:pStyle w:val="Bodytext20"/>
        <w:shd w:val="clear" w:color="auto" w:fill="auto"/>
        <w:spacing w:before="120" w:line="264" w:lineRule="auto"/>
        <w:jc w:val="center"/>
        <w:rPr>
          <w:b/>
          <w:sz w:val="27"/>
          <w:szCs w:val="27"/>
          <w:lang w:val="en-US"/>
        </w:rPr>
      </w:pPr>
      <w:r w:rsidRPr="007106E0">
        <w:rPr>
          <w:b/>
          <w:sz w:val="27"/>
          <w:szCs w:val="27"/>
          <w:lang w:val="en-US"/>
        </w:rPr>
        <w:t xml:space="preserve">ĐƠN </w:t>
      </w:r>
      <w:r>
        <w:rPr>
          <w:b/>
          <w:sz w:val="27"/>
          <w:szCs w:val="27"/>
          <w:lang w:val="en-US"/>
        </w:rPr>
        <w:t xml:space="preserve">ĐỀ </w:t>
      </w:r>
      <w:r w:rsidRPr="007106E0">
        <w:rPr>
          <w:b/>
          <w:sz w:val="27"/>
          <w:szCs w:val="27"/>
          <w:lang w:val="en-US"/>
        </w:rPr>
        <w:t>CỬ</w:t>
      </w:r>
      <w:r w:rsidR="007300BA">
        <w:rPr>
          <w:b/>
          <w:sz w:val="27"/>
          <w:szCs w:val="27"/>
          <w:lang w:val="en-US"/>
        </w:rPr>
        <w:t>, ỨNG CỬ</w:t>
      </w:r>
    </w:p>
    <w:p w14:paraId="608CCE78" w14:textId="11FD1F96" w:rsidR="00E44C96" w:rsidRDefault="00B67921" w:rsidP="00B67921">
      <w:pPr>
        <w:pStyle w:val="Bodytext20"/>
        <w:shd w:val="clear" w:color="auto" w:fill="auto"/>
        <w:spacing w:line="264" w:lineRule="auto"/>
        <w:jc w:val="center"/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  <w:t>THÀNH VIÊN H</w:t>
      </w:r>
      <w:r w:rsidR="00E44C96">
        <w:rPr>
          <w:b/>
          <w:sz w:val="27"/>
          <w:szCs w:val="27"/>
          <w:lang w:val="en-US"/>
        </w:rPr>
        <w:t xml:space="preserve">ỘI ĐỒNG QUẢN TRỊ </w:t>
      </w:r>
      <w:r w:rsidR="007300BA">
        <w:rPr>
          <w:b/>
          <w:sz w:val="27"/>
          <w:szCs w:val="27"/>
          <w:lang w:val="en-US"/>
        </w:rPr>
        <w:t>/BAN KIỂM SOÁT</w:t>
      </w:r>
    </w:p>
    <w:p w14:paraId="79637879" w14:textId="15EA8213" w:rsidR="00B67921" w:rsidRPr="007106E0" w:rsidRDefault="00E44C96" w:rsidP="00B67921">
      <w:pPr>
        <w:pStyle w:val="Bodytext20"/>
        <w:shd w:val="clear" w:color="auto" w:fill="auto"/>
        <w:spacing w:line="264" w:lineRule="auto"/>
        <w:jc w:val="center"/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  <w:t>T</w:t>
      </w:r>
      <w:r w:rsidR="00B67921" w:rsidRPr="007106E0">
        <w:rPr>
          <w:b/>
          <w:sz w:val="27"/>
          <w:szCs w:val="27"/>
          <w:lang w:val="en-US"/>
        </w:rPr>
        <w:t>Ổ</w:t>
      </w:r>
      <w:r w:rsidR="00B67921" w:rsidRPr="007106E0">
        <w:rPr>
          <w:b/>
          <w:sz w:val="27"/>
          <w:szCs w:val="27"/>
        </w:rPr>
        <w:t xml:space="preserve">NG CÔNG TY </w:t>
      </w:r>
      <w:r w:rsidR="00B67921" w:rsidRPr="007106E0">
        <w:rPr>
          <w:b/>
          <w:sz w:val="27"/>
          <w:szCs w:val="27"/>
          <w:lang w:val="en-US"/>
        </w:rPr>
        <w:t>DẦU</w:t>
      </w:r>
      <w:r w:rsidR="00B67921" w:rsidRPr="007106E0">
        <w:rPr>
          <w:b/>
          <w:sz w:val="27"/>
          <w:szCs w:val="27"/>
        </w:rPr>
        <w:t xml:space="preserve"> VIỆT NAM </w:t>
      </w:r>
      <w:r w:rsidR="00B67921" w:rsidRPr="007106E0">
        <w:rPr>
          <w:b/>
          <w:sz w:val="27"/>
          <w:szCs w:val="27"/>
          <w:lang w:val="en-US"/>
        </w:rPr>
        <w:t>-</w:t>
      </w:r>
      <w:r w:rsidR="00B67921">
        <w:rPr>
          <w:b/>
          <w:sz w:val="27"/>
          <w:szCs w:val="27"/>
          <w:lang w:val="en-US"/>
        </w:rPr>
        <w:t xml:space="preserve"> </w:t>
      </w:r>
      <w:r w:rsidR="00B67921" w:rsidRPr="007106E0">
        <w:rPr>
          <w:b/>
          <w:sz w:val="27"/>
          <w:szCs w:val="27"/>
          <w:lang w:val="en-US"/>
        </w:rPr>
        <w:t>CTCP</w:t>
      </w:r>
    </w:p>
    <w:p w14:paraId="7811BFC7" w14:textId="77777777" w:rsidR="00B67921" w:rsidRDefault="00B67921" w:rsidP="00B67921">
      <w:pPr>
        <w:pStyle w:val="Bodytext20"/>
        <w:shd w:val="clear" w:color="auto" w:fill="auto"/>
        <w:spacing w:line="264" w:lineRule="auto"/>
        <w:jc w:val="center"/>
        <w:rPr>
          <w:sz w:val="28"/>
          <w:szCs w:val="28"/>
        </w:rPr>
      </w:pPr>
      <w:r w:rsidRPr="00F04FA6">
        <w:rPr>
          <w:sz w:val="28"/>
          <w:szCs w:val="28"/>
          <w:lang w:val="en-US"/>
        </w:rPr>
        <w:t xml:space="preserve">            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90"/>
      </w:tblGrid>
      <w:tr w:rsidR="00B67921" w14:paraId="6051EC24" w14:textId="77777777" w:rsidTr="004456E4">
        <w:tc>
          <w:tcPr>
            <w:tcW w:w="1701" w:type="dxa"/>
          </w:tcPr>
          <w:p w14:paraId="5BF71F04" w14:textId="77777777" w:rsidR="00B67921" w:rsidRDefault="00B67921" w:rsidP="004456E4">
            <w:pPr>
              <w:pStyle w:val="Bodytext20"/>
              <w:shd w:val="clear" w:color="auto" w:fill="auto"/>
              <w:spacing w:line="264" w:lineRule="auto"/>
              <w:jc w:val="center"/>
              <w:rPr>
                <w:sz w:val="28"/>
                <w:szCs w:val="28"/>
              </w:rPr>
            </w:pPr>
            <w:r w:rsidRPr="00F04FA6">
              <w:rPr>
                <w:sz w:val="28"/>
                <w:szCs w:val="28"/>
              </w:rPr>
              <w:t>Kính gửi:</w:t>
            </w:r>
          </w:p>
        </w:tc>
        <w:tc>
          <w:tcPr>
            <w:tcW w:w="6990" w:type="dxa"/>
          </w:tcPr>
          <w:p w14:paraId="326DC1AF" w14:textId="7CB759F7" w:rsidR="00B67921" w:rsidRDefault="00B67921" w:rsidP="004456E4">
            <w:pPr>
              <w:pStyle w:val="Bodytext20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F04FA6">
              <w:rPr>
                <w:sz w:val="28"/>
                <w:szCs w:val="28"/>
              </w:rPr>
              <w:t xml:space="preserve">Ban Tổ chức </w:t>
            </w:r>
            <w:r>
              <w:rPr>
                <w:sz w:val="28"/>
                <w:szCs w:val="28"/>
              </w:rPr>
              <w:t>Đ</w:t>
            </w:r>
            <w:r w:rsidR="00E44C96">
              <w:rPr>
                <w:sz w:val="28"/>
                <w:szCs w:val="28"/>
              </w:rPr>
              <w:t xml:space="preserve">ại hội </w:t>
            </w:r>
            <w:r w:rsidR="00E44C96">
              <w:rPr>
                <w:sz w:val="28"/>
                <w:szCs w:val="28"/>
                <w:lang w:val="en-US"/>
              </w:rPr>
              <w:t>đồng cổ đông</w:t>
            </w:r>
            <w:r>
              <w:rPr>
                <w:sz w:val="28"/>
                <w:szCs w:val="28"/>
                <w:lang w:val="en-US"/>
              </w:rPr>
              <w:t xml:space="preserve"> thường niên năm 202</w:t>
            </w:r>
            <w:r w:rsidR="003A3755">
              <w:rPr>
                <w:sz w:val="28"/>
                <w:szCs w:val="28"/>
                <w:lang w:val="en-US"/>
              </w:rPr>
              <w:t>6</w:t>
            </w:r>
          </w:p>
          <w:p w14:paraId="37AC1943" w14:textId="56CBCD3D" w:rsidR="00B67921" w:rsidRPr="00057461" w:rsidRDefault="00B67921" w:rsidP="004456E4">
            <w:pPr>
              <w:pStyle w:val="Bodytext20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của </w:t>
            </w:r>
            <w:r w:rsidRPr="00F04FA6">
              <w:rPr>
                <w:sz w:val="28"/>
                <w:szCs w:val="28"/>
              </w:rPr>
              <w:t xml:space="preserve">Tổng công ty </w:t>
            </w:r>
            <w:r w:rsidRPr="00F04FA6">
              <w:rPr>
                <w:sz w:val="28"/>
                <w:szCs w:val="28"/>
                <w:lang w:val="en-US"/>
              </w:rPr>
              <w:t>Dầu</w:t>
            </w:r>
            <w:r w:rsidRPr="00F04FA6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B16AC0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CTCP</w:t>
            </w:r>
            <w:r w:rsidR="00A43A0E">
              <w:rPr>
                <w:sz w:val="28"/>
                <w:szCs w:val="28"/>
                <w:lang w:val="en-US"/>
              </w:rPr>
              <w:t xml:space="preserve"> (PVOIL)</w:t>
            </w:r>
          </w:p>
        </w:tc>
      </w:tr>
    </w:tbl>
    <w:p w14:paraId="41DD01E3" w14:textId="77777777" w:rsidR="00B67921" w:rsidRPr="00F04FA6" w:rsidRDefault="00B67921" w:rsidP="00B16AC0">
      <w:pPr>
        <w:pStyle w:val="Bodytext20"/>
        <w:shd w:val="clear" w:color="auto" w:fill="auto"/>
        <w:spacing w:before="120" w:after="120" w:line="240" w:lineRule="auto"/>
        <w:jc w:val="center"/>
        <w:rPr>
          <w:sz w:val="28"/>
          <w:szCs w:val="28"/>
        </w:rPr>
      </w:pPr>
    </w:p>
    <w:p w14:paraId="3A24D134" w14:textId="72AB78D1" w:rsidR="007300BA" w:rsidRPr="00D20702" w:rsidRDefault="007300BA" w:rsidP="00B16AC0">
      <w:pPr>
        <w:pStyle w:val="Bodytext20"/>
        <w:shd w:val="clear" w:color="auto" w:fill="auto"/>
        <w:tabs>
          <w:tab w:val="left" w:leader="dot" w:pos="9056"/>
        </w:tabs>
        <w:spacing w:before="120" w:after="120" w:line="240" w:lineRule="auto"/>
        <w:jc w:val="both"/>
        <w:rPr>
          <w:b/>
          <w:bCs/>
          <w:lang w:val="en-US"/>
        </w:rPr>
      </w:pPr>
      <w:r w:rsidRPr="00D20702">
        <w:rPr>
          <w:b/>
          <w:bCs/>
          <w:lang w:val="en-US"/>
        </w:rPr>
        <w:t>1. Thông tin cổ đông:</w:t>
      </w:r>
    </w:p>
    <w:p w14:paraId="7995664A" w14:textId="6F9B89BA" w:rsidR="00B67921" w:rsidRPr="00F04FA6" w:rsidRDefault="00B67921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F04FA6">
        <w:t>Họ tên cổ đông</w:t>
      </w:r>
      <w:r w:rsidR="00491C00">
        <w:rPr>
          <w:lang w:val="en-US"/>
        </w:rPr>
        <w:t>/</w:t>
      </w:r>
      <w:r w:rsidRPr="00F04FA6">
        <w:t>đại diện nhóm cổ đông:</w:t>
      </w:r>
      <w:r w:rsidRPr="00F04FA6">
        <w:tab/>
      </w:r>
    </w:p>
    <w:p w14:paraId="61D2DA60" w14:textId="727A9F68" w:rsidR="00B67921" w:rsidRPr="007300BA" w:rsidRDefault="00B67921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6237"/>
          <w:tab w:val="left" w:leader="dot" w:pos="9056"/>
        </w:tabs>
        <w:spacing w:before="60" w:line="276" w:lineRule="auto"/>
        <w:jc w:val="both"/>
        <w:rPr>
          <w:lang w:val="en-US"/>
        </w:rPr>
      </w:pPr>
      <w:r w:rsidRPr="00F04FA6">
        <w:t xml:space="preserve">Số </w:t>
      </w:r>
      <w:r w:rsidR="007300BA">
        <w:rPr>
          <w:lang w:val="en-US"/>
        </w:rPr>
        <w:t>CCCD</w:t>
      </w:r>
      <w:r w:rsidR="00491C00">
        <w:rPr>
          <w:lang w:val="en-US"/>
        </w:rPr>
        <w:t>/</w:t>
      </w:r>
      <w:r w:rsidRPr="00F04FA6">
        <w:t>Giấy C</w:t>
      </w:r>
      <w:r w:rsidR="00E44C96">
        <w:rPr>
          <w:lang w:val="en-US"/>
        </w:rPr>
        <w:t>hứng nhận</w:t>
      </w:r>
      <w:r w:rsidRPr="00F04FA6">
        <w:t xml:space="preserve"> ĐKKD: </w:t>
      </w:r>
      <w:r w:rsidRPr="00F04FA6">
        <w:tab/>
      </w:r>
      <w:r w:rsidR="007300BA">
        <w:rPr>
          <w:lang w:val="en-US"/>
        </w:rPr>
        <w:t>C</w:t>
      </w:r>
      <w:r w:rsidRPr="00F04FA6">
        <w:t>ấp ngày</w:t>
      </w:r>
      <w:r w:rsidRPr="00F04FA6">
        <w:tab/>
      </w:r>
    </w:p>
    <w:p w14:paraId="23483C8B" w14:textId="1352144E" w:rsidR="00B67921" w:rsidRPr="00F04FA6" w:rsidRDefault="00B67921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60" w:line="276" w:lineRule="auto"/>
        <w:jc w:val="both"/>
      </w:pPr>
      <w:r w:rsidRPr="00F04FA6">
        <w:t>Địa ch</w:t>
      </w:r>
      <w:r w:rsidR="00CB383D">
        <w:rPr>
          <w:lang w:val="en-US"/>
        </w:rPr>
        <w:t>ỉ</w:t>
      </w:r>
      <w:r w:rsidRPr="00F04FA6">
        <w:t>:</w:t>
      </w:r>
      <w:r w:rsidRPr="00F04FA6">
        <w:tab/>
      </w:r>
    </w:p>
    <w:p w14:paraId="4102145D" w14:textId="38CD81CD" w:rsidR="00B67921" w:rsidRPr="00732A3A" w:rsidRDefault="00B67921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5475"/>
          <w:tab w:val="left" w:leader="dot" w:pos="6946"/>
        </w:tabs>
        <w:spacing w:before="60" w:line="276" w:lineRule="auto"/>
        <w:jc w:val="both"/>
        <w:rPr>
          <w:lang w:val="en-US"/>
        </w:rPr>
      </w:pPr>
      <w:r w:rsidRPr="00732A3A">
        <w:rPr>
          <w:lang w:val="en-US"/>
        </w:rPr>
        <w:t xml:space="preserve">Tổng số cổ phần sở hữu </w:t>
      </w:r>
      <w:r w:rsidR="007300BA">
        <w:rPr>
          <w:lang w:val="en-US"/>
        </w:rPr>
        <w:t>(</w:t>
      </w:r>
      <w:r w:rsidRPr="00732A3A">
        <w:rPr>
          <w:lang w:val="en-US"/>
        </w:rPr>
        <w:t>tính đến ngày</w:t>
      </w:r>
      <w:r w:rsidR="00C03F6D">
        <w:rPr>
          <w:lang w:val="en-US"/>
        </w:rPr>
        <w:t xml:space="preserve"> 2</w:t>
      </w:r>
      <w:r w:rsidR="007300BA">
        <w:rPr>
          <w:lang w:val="en-US"/>
        </w:rPr>
        <w:t>7</w:t>
      </w:r>
      <w:r w:rsidRPr="00732A3A">
        <w:rPr>
          <w:lang w:val="en-US"/>
        </w:rPr>
        <w:t>/</w:t>
      </w:r>
      <w:r w:rsidR="00C03F6D">
        <w:rPr>
          <w:lang w:val="en-US"/>
        </w:rPr>
        <w:t>03</w:t>
      </w:r>
      <w:r w:rsidRPr="00F04FA6">
        <w:rPr>
          <w:lang w:val="en-US"/>
        </w:rPr>
        <w:t>/</w:t>
      </w:r>
      <w:r w:rsidRPr="00732A3A">
        <w:rPr>
          <w:lang w:val="en-US"/>
        </w:rPr>
        <w:t>20</w:t>
      </w:r>
      <w:r>
        <w:rPr>
          <w:lang w:val="en-US"/>
        </w:rPr>
        <w:t>2</w:t>
      </w:r>
      <w:r w:rsidR="007300BA">
        <w:rPr>
          <w:lang w:val="en-US"/>
        </w:rPr>
        <w:t>6)</w:t>
      </w:r>
      <w:r w:rsidRPr="00732A3A">
        <w:rPr>
          <w:lang w:val="en-US"/>
        </w:rPr>
        <w:t>:</w:t>
      </w:r>
      <w:r w:rsidR="00732A3A">
        <w:rPr>
          <w:lang w:val="en-US"/>
        </w:rPr>
        <w:tab/>
      </w:r>
      <w:r w:rsidRPr="00732A3A">
        <w:rPr>
          <w:lang w:val="en-US"/>
        </w:rPr>
        <w:t>cổ phần.</w:t>
      </w:r>
    </w:p>
    <w:p w14:paraId="07D413C6" w14:textId="00F11018" w:rsidR="00B67921" w:rsidRDefault="007300BA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2977"/>
          <w:tab w:val="left" w:leader="dot" w:pos="6946"/>
        </w:tabs>
        <w:spacing w:before="60" w:line="276" w:lineRule="auto"/>
        <w:jc w:val="both"/>
        <w:rPr>
          <w:lang w:val="en-US"/>
        </w:rPr>
      </w:pPr>
      <w:r>
        <w:rPr>
          <w:lang w:val="en-US"/>
        </w:rPr>
        <w:t>Tỷ lệ sở hữu</w:t>
      </w:r>
      <w:r w:rsidR="00B67921" w:rsidRPr="00732A3A">
        <w:rPr>
          <w:lang w:val="en-US"/>
        </w:rPr>
        <w:t>:</w:t>
      </w:r>
      <w:r w:rsidR="00B67921" w:rsidRPr="00732A3A">
        <w:rPr>
          <w:lang w:val="en-US"/>
        </w:rPr>
        <w:tab/>
      </w:r>
      <w:r>
        <w:rPr>
          <w:lang w:val="en-US"/>
        </w:rPr>
        <w:t xml:space="preserve">  </w:t>
      </w:r>
      <w:r w:rsidR="00B67921" w:rsidRPr="00732A3A">
        <w:rPr>
          <w:lang w:val="en-US"/>
        </w:rPr>
        <w:t>%.</w:t>
      </w:r>
    </w:p>
    <w:p w14:paraId="5949FC38" w14:textId="6C82A2AF" w:rsidR="00491C00" w:rsidRPr="00F04FA6" w:rsidRDefault="00491C00" w:rsidP="00E16116">
      <w:pPr>
        <w:pStyle w:val="Bodytext40"/>
        <w:shd w:val="clear" w:color="auto" w:fill="auto"/>
        <w:spacing w:before="60" w:line="276" w:lineRule="auto"/>
        <w:ind w:left="720"/>
      </w:pPr>
      <w:r w:rsidRPr="00F04FA6">
        <w:t>(</w:t>
      </w:r>
      <w:r>
        <w:rPr>
          <w:lang w:val="en-US"/>
        </w:rPr>
        <w:t xml:space="preserve">Đối với nhóm cổ đông, vui lòng đính kèm </w:t>
      </w:r>
      <w:r w:rsidRPr="00F04FA6">
        <w:t xml:space="preserve">Danh sách </w:t>
      </w:r>
      <w:r>
        <w:rPr>
          <w:lang w:val="en-US"/>
        </w:rPr>
        <w:t xml:space="preserve">cổ đông - Phụ lục </w:t>
      </w:r>
      <w:r w:rsidR="002A6022">
        <w:rPr>
          <w:lang w:val="en-US"/>
        </w:rPr>
        <w:t>0</w:t>
      </w:r>
      <w:r>
        <w:rPr>
          <w:lang w:val="en-US"/>
        </w:rPr>
        <w:t>1</w:t>
      </w:r>
      <w:r w:rsidRPr="00F04FA6">
        <w:t>)</w:t>
      </w:r>
    </w:p>
    <w:p w14:paraId="30F10A37" w14:textId="77777777" w:rsidR="007300BA" w:rsidRPr="00D20702" w:rsidRDefault="007300BA" w:rsidP="00D20702">
      <w:pPr>
        <w:pStyle w:val="Bodytext20"/>
        <w:shd w:val="clear" w:color="auto" w:fill="auto"/>
        <w:tabs>
          <w:tab w:val="left" w:leader="dot" w:pos="2755"/>
          <w:tab w:val="left" w:leader="dot" w:pos="5683"/>
          <w:tab w:val="left" w:leader="dot" w:pos="6288"/>
        </w:tabs>
        <w:spacing w:before="60" w:line="276" w:lineRule="auto"/>
        <w:jc w:val="both"/>
        <w:rPr>
          <w:b/>
          <w:bCs/>
          <w:lang w:val="en-US"/>
        </w:rPr>
      </w:pPr>
      <w:r w:rsidRPr="00D20702">
        <w:rPr>
          <w:b/>
          <w:bCs/>
          <w:lang w:val="en-US"/>
        </w:rPr>
        <w:t>2. Thông tin ứng viên:</w:t>
      </w:r>
    </w:p>
    <w:p w14:paraId="26504A89" w14:textId="61B79D86" w:rsidR="00B67921" w:rsidRPr="00E16116" w:rsidRDefault="007300BA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E16116">
        <w:t xml:space="preserve">Họ và tên: </w:t>
      </w:r>
      <w:r w:rsidRPr="00E16116">
        <w:tab/>
      </w:r>
    </w:p>
    <w:p w14:paraId="7148306D" w14:textId="45F42A2D" w:rsidR="00B67921" w:rsidRPr="00E16116" w:rsidRDefault="007300BA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E16116">
        <w:t xml:space="preserve">Ngày sinh: </w:t>
      </w:r>
      <w:r w:rsidR="00B67921" w:rsidRPr="00F04FA6">
        <w:tab/>
      </w:r>
    </w:p>
    <w:p w14:paraId="6FB716A1" w14:textId="1D13F03E" w:rsidR="00732A3A" w:rsidRPr="00E16116" w:rsidRDefault="00732A3A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left"/>
      </w:pPr>
      <w:r w:rsidRPr="00F04FA6">
        <w:t>Số</w:t>
      </w:r>
      <w:r w:rsidR="00E16116">
        <w:rPr>
          <w:lang w:val="en-US"/>
        </w:rPr>
        <w:t xml:space="preserve"> </w:t>
      </w:r>
      <w:r w:rsidRPr="00E16116">
        <w:t>CCCD</w:t>
      </w:r>
      <w:r w:rsidRPr="00F04FA6">
        <w:t xml:space="preserve">: </w:t>
      </w:r>
      <w:r w:rsidR="00E16116">
        <w:rPr>
          <w:lang w:val="en-US"/>
        </w:rPr>
        <w:t xml:space="preserve">                                               Cấp ngày</w:t>
      </w:r>
    </w:p>
    <w:p w14:paraId="39C5D9B2" w14:textId="729F8432" w:rsidR="00867A1E" w:rsidRPr="00E16116" w:rsidRDefault="00867A1E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E16116">
        <w:t xml:space="preserve">Hình thức tham gia:  </w:t>
      </w:r>
      <w:r w:rsidRPr="00E16116">
        <w:rPr>
          <w:rFonts w:ascii="Segoe UI Symbol" w:hAnsi="Segoe UI Symbol" w:cs="Segoe UI Symbol"/>
        </w:rPr>
        <w:t>☐</w:t>
      </w:r>
      <w:r w:rsidRPr="00732A3A">
        <w:t xml:space="preserve"> </w:t>
      </w:r>
      <w:r w:rsidRPr="00E16116">
        <w:t xml:space="preserve">Đề cử </w:t>
      </w:r>
      <w:r w:rsidR="00E16116">
        <w:rPr>
          <w:lang w:val="en-US"/>
        </w:rPr>
        <w:t xml:space="preserve">                </w:t>
      </w:r>
      <w:r w:rsidRPr="00E16116">
        <w:rPr>
          <w:rFonts w:ascii="Segoe UI Symbol" w:hAnsi="Segoe UI Symbol" w:cs="Segoe UI Symbol"/>
        </w:rPr>
        <w:t>☐</w:t>
      </w:r>
      <w:r w:rsidRPr="00732A3A">
        <w:t xml:space="preserve"> </w:t>
      </w:r>
      <w:r w:rsidRPr="00E16116">
        <w:t>Ứng cử</w:t>
      </w:r>
    </w:p>
    <w:p w14:paraId="4FF28618" w14:textId="00FE3405" w:rsidR="00732A3A" w:rsidRPr="00E16116" w:rsidRDefault="00732A3A" w:rsidP="00E16116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E16116">
        <w:t>Vị trí đề cử/ứng cử:</w:t>
      </w:r>
      <w:r w:rsidR="00B16AC0" w:rsidRPr="00E16116">
        <w:t xml:space="preserve"> </w:t>
      </w:r>
      <w:r w:rsidRPr="00E16116">
        <w:rPr>
          <w:rFonts w:ascii="Segoe UI Symbol" w:hAnsi="Segoe UI Symbol" w:cs="Segoe UI Symbol"/>
        </w:rPr>
        <w:t>☐</w:t>
      </w:r>
      <w:r w:rsidRPr="00732A3A">
        <w:t xml:space="preserve"> </w:t>
      </w:r>
      <w:r w:rsidR="00B16AC0" w:rsidRPr="00E16116">
        <w:t xml:space="preserve">Thành viên Hội </w:t>
      </w:r>
      <w:r w:rsidR="00335237" w:rsidRPr="00E16116">
        <w:t>đ</w:t>
      </w:r>
      <w:r w:rsidR="00B16AC0" w:rsidRPr="00E16116">
        <w:t>ồng quản trị</w:t>
      </w:r>
      <w:r w:rsidR="00E16116">
        <w:rPr>
          <w:lang w:val="en-US"/>
        </w:rPr>
        <w:t xml:space="preserve">     </w:t>
      </w:r>
      <w:r w:rsidRPr="00E16116">
        <w:rPr>
          <w:rFonts w:ascii="Segoe UI Symbol" w:hAnsi="Segoe UI Symbol" w:cs="Segoe UI Symbol"/>
        </w:rPr>
        <w:t>☐</w:t>
      </w:r>
      <w:r w:rsidRPr="00732A3A">
        <w:t xml:space="preserve"> </w:t>
      </w:r>
      <w:r w:rsidR="00B16AC0" w:rsidRPr="00E16116">
        <w:t>Thành viên Ban kiểm soát</w:t>
      </w:r>
    </w:p>
    <w:p w14:paraId="753F8543" w14:textId="1ACCC453" w:rsidR="00D20702" w:rsidRPr="00477A21" w:rsidRDefault="00B67921" w:rsidP="00477A21">
      <w:pPr>
        <w:pStyle w:val="Bodytext40"/>
        <w:shd w:val="clear" w:color="auto" w:fill="auto"/>
        <w:spacing w:before="60" w:line="276" w:lineRule="auto"/>
        <w:ind w:left="720"/>
        <w:rPr>
          <w:lang w:val="en-US"/>
        </w:rPr>
      </w:pPr>
      <w:r w:rsidRPr="00F04FA6">
        <w:t>(</w:t>
      </w:r>
      <w:r w:rsidR="00732A3A" w:rsidRPr="00E16116">
        <w:t>Hồ sơ đình kèm:</w:t>
      </w:r>
      <w:r w:rsidRPr="00F04FA6">
        <w:t xml:space="preserve"> Sơ y</w:t>
      </w:r>
      <w:r w:rsidR="003A3755" w:rsidRPr="00E16116">
        <w:t>ế</w:t>
      </w:r>
      <w:r w:rsidRPr="00F04FA6">
        <w:t>u lý lịch</w:t>
      </w:r>
      <w:r w:rsidR="00732A3A" w:rsidRPr="00E16116">
        <w:t>, bản sao CCCD/GĐKKD</w:t>
      </w:r>
      <w:r w:rsidR="003A3755" w:rsidRPr="00E16116">
        <w:t xml:space="preserve">, </w:t>
      </w:r>
      <w:r w:rsidRPr="00F04FA6">
        <w:t>tài liệu li</w:t>
      </w:r>
      <w:r w:rsidRPr="00E16116">
        <w:t>ê</w:t>
      </w:r>
      <w:r w:rsidRPr="00F04FA6">
        <w:t xml:space="preserve">n quan </w:t>
      </w:r>
      <w:r w:rsidR="003A3755" w:rsidRPr="00E16116">
        <w:t>khác)</w:t>
      </w:r>
      <w:r w:rsidRPr="00F04FA6">
        <w:t>.</w:t>
      </w:r>
    </w:p>
    <w:p w14:paraId="29E5E101" w14:textId="7AD9DE28" w:rsidR="0089057C" w:rsidRPr="00D20702" w:rsidRDefault="00491C00" w:rsidP="00FC5837">
      <w:pPr>
        <w:pStyle w:val="Bodytext20"/>
        <w:shd w:val="clear" w:color="auto" w:fill="auto"/>
        <w:tabs>
          <w:tab w:val="left" w:leader="dot" w:pos="6666"/>
        </w:tabs>
        <w:spacing w:before="60" w:line="264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Tôi/</w:t>
      </w:r>
      <w:r w:rsidR="00B67921" w:rsidRPr="00D20702">
        <w:rPr>
          <w:b/>
          <w:bCs/>
        </w:rPr>
        <w:t>Chúng tôi cam k</w:t>
      </w:r>
      <w:r w:rsidR="00B67921" w:rsidRPr="00D20702">
        <w:rPr>
          <w:b/>
          <w:bCs/>
          <w:lang w:val="en-US"/>
        </w:rPr>
        <w:t>ết</w:t>
      </w:r>
      <w:r>
        <w:rPr>
          <w:b/>
          <w:bCs/>
          <w:lang w:val="en-US"/>
        </w:rPr>
        <w:t xml:space="preserve"> rằng</w:t>
      </w:r>
      <w:r w:rsidR="0089057C" w:rsidRPr="00D20702">
        <w:rPr>
          <w:b/>
          <w:bCs/>
          <w:lang w:val="en-US"/>
        </w:rPr>
        <w:t>:</w:t>
      </w:r>
    </w:p>
    <w:p w14:paraId="31EA63A9" w14:textId="0CC181CA" w:rsidR="0089057C" w:rsidRPr="003A3755" w:rsidRDefault="0089057C" w:rsidP="00477A21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477A21">
        <w:t>N</w:t>
      </w:r>
      <w:r w:rsidR="00B67921" w:rsidRPr="00477A21">
        <w:t>hân sự được đề cử</w:t>
      </w:r>
      <w:r w:rsidR="00D20702" w:rsidRPr="00477A21">
        <w:t>/ứng cử</w:t>
      </w:r>
      <w:r w:rsidR="00B67921" w:rsidRPr="00477A21">
        <w:t xml:space="preserve"> </w:t>
      </w:r>
      <w:r w:rsidR="00B67921" w:rsidRPr="00F04FA6">
        <w:t>đáp ứng đầy đủ các tiêu</w:t>
      </w:r>
      <w:r w:rsidR="00B67921" w:rsidRPr="00477A21">
        <w:t xml:space="preserve"> </w:t>
      </w:r>
      <w:r w:rsidR="00B67921" w:rsidRPr="00F04FA6">
        <w:t>chuẩn</w:t>
      </w:r>
      <w:r w:rsidR="00B67921" w:rsidRPr="00477A21">
        <w:t xml:space="preserve"> và </w:t>
      </w:r>
      <w:r w:rsidR="00B67921" w:rsidRPr="00F04FA6">
        <w:t xml:space="preserve">điều kiện </w:t>
      </w:r>
      <w:r w:rsidR="00B67921" w:rsidRPr="00477A21">
        <w:t>trở</w:t>
      </w:r>
      <w:r w:rsidR="00B67921" w:rsidRPr="00F04FA6">
        <w:t xml:space="preserve"> thành </w:t>
      </w:r>
      <w:r w:rsidR="00B67921" w:rsidRPr="00477A21">
        <w:t>Thành viên H</w:t>
      </w:r>
      <w:r w:rsidR="00E44C96" w:rsidRPr="00477A21">
        <w:t>ội đồng quản trị</w:t>
      </w:r>
      <w:r w:rsidR="00B67921" w:rsidRPr="00F04FA6">
        <w:t xml:space="preserve"> </w:t>
      </w:r>
      <w:r w:rsidR="003A3755" w:rsidRPr="00477A21">
        <w:t>/Thành viên Ban kiểm soát</w:t>
      </w:r>
      <w:r w:rsidR="00867A1E" w:rsidRPr="00477A21">
        <w:t xml:space="preserve"> </w:t>
      </w:r>
      <w:r w:rsidR="00B16AC0" w:rsidRPr="00477A21">
        <w:t>theo quy định Pháp luật và Điều lệ</w:t>
      </w:r>
      <w:r w:rsidR="003A3755" w:rsidRPr="00477A21">
        <w:t xml:space="preserve"> </w:t>
      </w:r>
      <w:r w:rsidR="00D20702" w:rsidRPr="00477A21">
        <w:t>PVOIL</w:t>
      </w:r>
      <w:r w:rsidR="003A3755" w:rsidRPr="00477A21">
        <w:t>.</w:t>
      </w:r>
    </w:p>
    <w:p w14:paraId="106398F7" w14:textId="7798394F" w:rsidR="003A3755" w:rsidRPr="0089057C" w:rsidRDefault="003A3755" w:rsidP="00477A21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477A21">
        <w:t>Các thông tin cung cấp là trung thực và chính xác.</w:t>
      </w:r>
    </w:p>
    <w:p w14:paraId="6D8D3EAC" w14:textId="2AA31BF4" w:rsidR="00B67921" w:rsidRPr="00F04FA6" w:rsidRDefault="0089057C" w:rsidP="00477A21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056"/>
        </w:tabs>
        <w:spacing w:before="120" w:after="120" w:line="240" w:lineRule="auto"/>
        <w:jc w:val="both"/>
      </w:pPr>
      <w:r w:rsidRPr="00477A21">
        <w:t>C</w:t>
      </w:r>
      <w:r w:rsidR="00B67921" w:rsidRPr="00F04FA6">
        <w:t xml:space="preserve">hịu trách nhiệm hoàn toàn </w:t>
      </w:r>
      <w:r w:rsidR="003A3755" w:rsidRPr="00477A21">
        <w:t>trước pháp luật về việc đề cử/ứng</w:t>
      </w:r>
      <w:r w:rsidR="00B67921" w:rsidRPr="00F04FA6">
        <w:t xml:space="preserve"> cử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387"/>
      </w:tblGrid>
      <w:tr w:rsidR="00B67921" w:rsidRPr="00F04FA6" w14:paraId="3C7AE615" w14:textId="77777777" w:rsidTr="003A3755">
        <w:tc>
          <w:tcPr>
            <w:tcW w:w="3544" w:type="dxa"/>
          </w:tcPr>
          <w:p w14:paraId="748BF305" w14:textId="77777777" w:rsidR="00B67921" w:rsidRPr="00F04FA6" w:rsidRDefault="00B67921" w:rsidP="004456E4">
            <w:pPr>
              <w:pStyle w:val="Bodytext40"/>
              <w:shd w:val="clear" w:color="auto" w:fill="auto"/>
              <w:spacing w:before="120" w:line="264" w:lineRule="auto"/>
              <w:jc w:val="left"/>
              <w:rPr>
                <w:i w:val="0"/>
              </w:rPr>
            </w:pPr>
          </w:p>
        </w:tc>
        <w:tc>
          <w:tcPr>
            <w:tcW w:w="5387" w:type="dxa"/>
          </w:tcPr>
          <w:p w14:paraId="37F70EF6" w14:textId="6E33914B" w:rsidR="00B67921" w:rsidRPr="00F04FA6" w:rsidRDefault="00B67921" w:rsidP="004456E4">
            <w:pPr>
              <w:pStyle w:val="Bodytext40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F04FA6">
              <w:rPr>
                <w:lang w:val="en-US"/>
              </w:rPr>
              <w:t>Tp. HCM, ngày      tháng       năm 20</w:t>
            </w:r>
            <w:r>
              <w:rPr>
                <w:lang w:val="en-US"/>
              </w:rPr>
              <w:t>2</w:t>
            </w:r>
            <w:r w:rsidR="003A3755">
              <w:rPr>
                <w:lang w:val="en-US"/>
              </w:rPr>
              <w:t>6</w:t>
            </w:r>
          </w:p>
          <w:p w14:paraId="1C05CEDB" w14:textId="21313E1B" w:rsidR="00B67921" w:rsidRPr="00F04FA6" w:rsidRDefault="00B67921" w:rsidP="003A3755">
            <w:pPr>
              <w:pStyle w:val="Bodytext40"/>
              <w:shd w:val="clear" w:color="auto" w:fill="auto"/>
              <w:spacing w:line="240" w:lineRule="auto"/>
              <w:ind w:hanging="250"/>
              <w:jc w:val="center"/>
              <w:rPr>
                <w:b/>
                <w:i w:val="0"/>
                <w:lang w:val="en-US"/>
              </w:rPr>
            </w:pPr>
            <w:r w:rsidRPr="00F04FA6">
              <w:rPr>
                <w:b/>
                <w:i w:val="0"/>
                <w:lang w:val="en-US"/>
              </w:rPr>
              <w:t>CỔ ĐÔNG</w:t>
            </w:r>
            <w:r w:rsidR="003A3755">
              <w:rPr>
                <w:b/>
                <w:i w:val="0"/>
                <w:lang w:val="en-US"/>
              </w:rPr>
              <w:t>/ĐẠI DIỆN NHÓM CỔ ĐÔNG</w:t>
            </w:r>
            <w:r>
              <w:rPr>
                <w:b/>
                <w:i w:val="0"/>
                <w:lang w:val="en-US"/>
              </w:rPr>
              <w:t xml:space="preserve"> </w:t>
            </w:r>
          </w:p>
          <w:p w14:paraId="25DD7915" w14:textId="62B40309" w:rsidR="00B67921" w:rsidRPr="00F04FA6" w:rsidRDefault="00B67921" w:rsidP="004456E4">
            <w:pPr>
              <w:pStyle w:val="Bodytext40"/>
              <w:shd w:val="clear" w:color="auto" w:fill="auto"/>
              <w:spacing w:line="240" w:lineRule="auto"/>
              <w:jc w:val="center"/>
              <w:rPr>
                <w:i w:val="0"/>
                <w:lang w:val="en-US"/>
              </w:rPr>
            </w:pPr>
            <w:r w:rsidRPr="00F04FA6">
              <w:rPr>
                <w:lang w:val="en-US"/>
              </w:rPr>
              <w:t>(Ký tên và ghi rõ họ tên)</w:t>
            </w:r>
          </w:p>
        </w:tc>
      </w:tr>
    </w:tbl>
    <w:p w14:paraId="5BA473B4" w14:textId="51D98A18" w:rsidR="00B67921" w:rsidRDefault="00B6792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04E8FBD" w14:textId="77777777" w:rsidR="00B67921" w:rsidRDefault="00B67921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14:paraId="3E435AD2" w14:textId="77777777" w:rsidR="00B41B3E" w:rsidRDefault="00B41B3E" w:rsidP="00F04FA6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CAF0B51" w14:textId="0B58E62A" w:rsidR="002A6022" w:rsidRDefault="002A6022" w:rsidP="00F04FA6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Phụ lục 01</w:t>
      </w:r>
    </w:p>
    <w:p w14:paraId="77A0EE7E" w14:textId="4E1B2DFF" w:rsidR="00F04FA6" w:rsidRDefault="00F04FA6" w:rsidP="00F04FA6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4FA6">
        <w:rPr>
          <w:rFonts w:ascii="Times New Roman" w:hAnsi="Times New Roman" w:cs="Times New Roman"/>
          <w:b/>
          <w:sz w:val="28"/>
          <w:szCs w:val="28"/>
        </w:rPr>
        <w:t xml:space="preserve">DANH SÁCH NHÓM CỔ ĐÔNG </w:t>
      </w:r>
    </w:p>
    <w:p w14:paraId="19A85867" w14:textId="77777777" w:rsidR="003A3755" w:rsidRDefault="003A3755" w:rsidP="00F04FA6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1893"/>
        <w:gridCol w:w="1630"/>
        <w:gridCol w:w="1289"/>
        <w:gridCol w:w="1298"/>
        <w:gridCol w:w="1290"/>
        <w:gridCol w:w="1295"/>
      </w:tblGrid>
      <w:tr w:rsidR="00B41B3E" w:rsidRPr="003A3755" w14:paraId="60937AF8" w14:textId="77777777" w:rsidTr="00B41B3E">
        <w:tc>
          <w:tcPr>
            <w:tcW w:w="704" w:type="dxa"/>
            <w:vAlign w:val="center"/>
          </w:tcPr>
          <w:p w14:paraId="61C0547B" w14:textId="5B90FFA9" w:rsidR="003A3755" w:rsidRPr="00B41B3E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41B3E">
              <w:rPr>
                <w:rFonts w:ascii="Times New Roman" w:hAnsi="Times New Roman" w:cs="Times New Roman"/>
                <w:bCs/>
                <w:lang w:val="en-US"/>
              </w:rPr>
              <w:t>STT</w:t>
            </w:r>
          </w:p>
        </w:tc>
        <w:tc>
          <w:tcPr>
            <w:tcW w:w="1980" w:type="dxa"/>
            <w:vAlign w:val="center"/>
          </w:tcPr>
          <w:p w14:paraId="2A75D8F6" w14:textId="6ADDA670" w:rsidR="003A3755" w:rsidRPr="00B41B3E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41B3E">
              <w:rPr>
                <w:rFonts w:ascii="Times New Roman" w:hAnsi="Times New Roman" w:cs="Times New Roman"/>
                <w:bCs/>
                <w:lang w:val="en-US"/>
              </w:rPr>
              <w:t>Tên cổ đông</w:t>
            </w:r>
          </w:p>
        </w:tc>
        <w:tc>
          <w:tcPr>
            <w:tcW w:w="1342" w:type="dxa"/>
            <w:vAlign w:val="center"/>
          </w:tcPr>
          <w:p w14:paraId="06112CE3" w14:textId="5A7252AC" w:rsidR="003A3755" w:rsidRPr="00B41B3E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41B3E">
              <w:rPr>
                <w:rFonts w:ascii="Times New Roman" w:hAnsi="Times New Roman" w:cs="Times New Roman"/>
                <w:bCs/>
                <w:lang w:val="en-US"/>
              </w:rPr>
              <w:t>Số CCCD/ĐKKD</w:t>
            </w:r>
          </w:p>
        </w:tc>
        <w:tc>
          <w:tcPr>
            <w:tcW w:w="1342" w:type="dxa"/>
            <w:vAlign w:val="center"/>
          </w:tcPr>
          <w:p w14:paraId="5BF3B9EF" w14:textId="486699A1" w:rsidR="003A3755" w:rsidRPr="00B41B3E" w:rsidRDefault="00B41B3E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41B3E">
              <w:rPr>
                <w:rFonts w:ascii="Times New Roman" w:hAnsi="Times New Roman" w:cs="Times New Roman"/>
                <w:bCs/>
                <w:lang w:val="en-US"/>
              </w:rPr>
              <w:t>Địa chỉ</w:t>
            </w:r>
          </w:p>
        </w:tc>
        <w:tc>
          <w:tcPr>
            <w:tcW w:w="1342" w:type="dxa"/>
            <w:vAlign w:val="center"/>
          </w:tcPr>
          <w:p w14:paraId="3030EBE1" w14:textId="3848AA03" w:rsidR="003A3755" w:rsidRPr="00B41B3E" w:rsidRDefault="00B41B3E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41B3E">
              <w:rPr>
                <w:rFonts w:ascii="Times New Roman" w:hAnsi="Times New Roman" w:cs="Times New Roman"/>
                <w:bCs/>
                <w:lang w:val="en-US"/>
              </w:rPr>
              <w:t>Số cổ phần sở hữu</w:t>
            </w:r>
          </w:p>
        </w:tc>
        <w:tc>
          <w:tcPr>
            <w:tcW w:w="1342" w:type="dxa"/>
            <w:vAlign w:val="center"/>
          </w:tcPr>
          <w:p w14:paraId="5FD5D959" w14:textId="1430F275" w:rsidR="003A3755" w:rsidRPr="00B41B3E" w:rsidRDefault="00B41B3E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41B3E">
              <w:rPr>
                <w:rFonts w:ascii="Times New Roman" w:hAnsi="Times New Roman" w:cs="Times New Roman"/>
                <w:bCs/>
                <w:lang w:val="en-US"/>
              </w:rPr>
              <w:t>Tỷ lệ (%)</w:t>
            </w:r>
          </w:p>
        </w:tc>
        <w:tc>
          <w:tcPr>
            <w:tcW w:w="1343" w:type="dxa"/>
            <w:vAlign w:val="center"/>
          </w:tcPr>
          <w:p w14:paraId="2A001788" w14:textId="7CE12873" w:rsidR="003A3755" w:rsidRPr="00B41B3E" w:rsidRDefault="00B41B3E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41B3E">
              <w:rPr>
                <w:rFonts w:ascii="Times New Roman" w:hAnsi="Times New Roman" w:cs="Times New Roman"/>
                <w:bCs/>
                <w:lang w:val="en-US"/>
              </w:rPr>
              <w:t>Chữ ký</w:t>
            </w:r>
          </w:p>
        </w:tc>
      </w:tr>
      <w:tr w:rsidR="00B41B3E" w:rsidRPr="003A3755" w14:paraId="6A71ABA2" w14:textId="77777777" w:rsidTr="003A3755">
        <w:tc>
          <w:tcPr>
            <w:tcW w:w="704" w:type="dxa"/>
          </w:tcPr>
          <w:p w14:paraId="14E16FA3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7847724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1FDB5907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3CF316D1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54BF2F62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4589AC2D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14:paraId="4D9F1190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B41B3E" w:rsidRPr="003A3755" w14:paraId="53CABB79" w14:textId="77777777" w:rsidTr="003A3755">
        <w:tc>
          <w:tcPr>
            <w:tcW w:w="704" w:type="dxa"/>
          </w:tcPr>
          <w:p w14:paraId="25D25C64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22F2972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3655A7F9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0F19BFB8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69DCBB86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54130109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14:paraId="781B8BAF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B41B3E" w:rsidRPr="003A3755" w14:paraId="3ABFDF39" w14:textId="77777777" w:rsidTr="003A3755">
        <w:tc>
          <w:tcPr>
            <w:tcW w:w="704" w:type="dxa"/>
          </w:tcPr>
          <w:p w14:paraId="2386F763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0BCD500F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5E8500AD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2F77D3A7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22FF693D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3B750C26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14:paraId="145FD01F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B41B3E" w:rsidRPr="003A3755" w14:paraId="1B1FC12F" w14:textId="77777777" w:rsidTr="003A3755">
        <w:tc>
          <w:tcPr>
            <w:tcW w:w="704" w:type="dxa"/>
          </w:tcPr>
          <w:p w14:paraId="6DE35CC1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466A4A27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76ABA5B0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320043E1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4F38DACA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532E5F3C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14:paraId="35085132" w14:textId="77777777" w:rsidR="003A3755" w:rsidRPr="003A3755" w:rsidRDefault="003A3755" w:rsidP="00F04FA6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</w:tbl>
    <w:p w14:paraId="3BF102D1" w14:textId="77777777" w:rsidR="003A3755" w:rsidRDefault="003A3755" w:rsidP="00B41B3E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3A3755" w:rsidSect="00893C05">
      <w:footerReference w:type="default" r:id="rId7"/>
      <w:pgSz w:w="12240" w:h="16840"/>
      <w:pgMar w:top="851" w:right="1134" w:bottom="68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B167" w14:textId="77777777" w:rsidR="00DB6538" w:rsidRDefault="00DB6538">
      <w:r>
        <w:separator/>
      </w:r>
    </w:p>
  </w:endnote>
  <w:endnote w:type="continuationSeparator" w:id="0">
    <w:p w14:paraId="5D68EE29" w14:textId="77777777" w:rsidR="00DB6538" w:rsidRDefault="00DB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D551" w14:textId="77777777" w:rsidR="00CA52BB" w:rsidRDefault="00DF41E7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4162645" wp14:editId="10C71636">
              <wp:simplePos x="0" y="0"/>
              <wp:positionH relativeFrom="page">
                <wp:posOffset>4013200</wp:posOffset>
              </wp:positionH>
              <wp:positionV relativeFrom="page">
                <wp:posOffset>10202545</wp:posOffset>
              </wp:positionV>
              <wp:extent cx="76835" cy="175260"/>
              <wp:effectExtent l="3175" t="127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BD3E2" w14:textId="77777777" w:rsidR="00CA52BB" w:rsidRDefault="00CA52BB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626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6pt;margin-top:803.3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" filled="f" stroked="f">
              <v:textbox style="mso-fit-shape-to-text:t" inset="0,0,0,0">
                <w:txbxContent>
                  <w:p w14:paraId="40ABD3E2" w14:textId="77777777" w:rsidR="00CA52BB" w:rsidRDefault="00CA52BB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9665" w14:textId="77777777" w:rsidR="00DB6538" w:rsidRDefault="00DB6538"/>
  </w:footnote>
  <w:footnote w:type="continuationSeparator" w:id="0">
    <w:p w14:paraId="6FFF25C7" w14:textId="77777777" w:rsidR="00DB6538" w:rsidRDefault="00DB65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966"/>
    <w:multiLevelType w:val="hybridMultilevel"/>
    <w:tmpl w:val="17FC7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1A5C"/>
    <w:multiLevelType w:val="hybridMultilevel"/>
    <w:tmpl w:val="0EF0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B1704"/>
    <w:multiLevelType w:val="hybridMultilevel"/>
    <w:tmpl w:val="3FB0BF9A"/>
    <w:lvl w:ilvl="0" w:tplc="44085A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456F"/>
    <w:multiLevelType w:val="hybridMultilevel"/>
    <w:tmpl w:val="8F10CE64"/>
    <w:lvl w:ilvl="0" w:tplc="44085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60CC7"/>
    <w:multiLevelType w:val="multilevel"/>
    <w:tmpl w:val="B76EA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155984"/>
    <w:multiLevelType w:val="hybridMultilevel"/>
    <w:tmpl w:val="7CC61F10"/>
    <w:lvl w:ilvl="0" w:tplc="44085A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7015">
    <w:abstractNumId w:val="4"/>
  </w:num>
  <w:num w:numId="2" w16cid:durableId="1045562926">
    <w:abstractNumId w:val="1"/>
  </w:num>
  <w:num w:numId="3" w16cid:durableId="1607535973">
    <w:abstractNumId w:val="0"/>
  </w:num>
  <w:num w:numId="4" w16cid:durableId="1781102220">
    <w:abstractNumId w:val="5"/>
  </w:num>
  <w:num w:numId="5" w16cid:durableId="1740205754">
    <w:abstractNumId w:val="2"/>
  </w:num>
  <w:num w:numId="6" w16cid:durableId="72039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BB"/>
    <w:rsid w:val="000668B7"/>
    <w:rsid w:val="00075C7F"/>
    <w:rsid w:val="000C09EB"/>
    <w:rsid w:val="000D0AD5"/>
    <w:rsid w:val="00145F8A"/>
    <w:rsid w:val="00186023"/>
    <w:rsid w:val="00193A62"/>
    <w:rsid w:val="001A212A"/>
    <w:rsid w:val="00235FF2"/>
    <w:rsid w:val="00273126"/>
    <w:rsid w:val="00291E61"/>
    <w:rsid w:val="002A6022"/>
    <w:rsid w:val="002B3FE6"/>
    <w:rsid w:val="00315196"/>
    <w:rsid w:val="00335237"/>
    <w:rsid w:val="00351B7F"/>
    <w:rsid w:val="00352649"/>
    <w:rsid w:val="003A3755"/>
    <w:rsid w:val="0043039D"/>
    <w:rsid w:val="00477A21"/>
    <w:rsid w:val="00491C00"/>
    <w:rsid w:val="004B201C"/>
    <w:rsid w:val="005B648C"/>
    <w:rsid w:val="00637FC6"/>
    <w:rsid w:val="00695832"/>
    <w:rsid w:val="00706097"/>
    <w:rsid w:val="007300BA"/>
    <w:rsid w:val="00732A3A"/>
    <w:rsid w:val="007673E8"/>
    <w:rsid w:val="007C36A0"/>
    <w:rsid w:val="0080362A"/>
    <w:rsid w:val="00867A1E"/>
    <w:rsid w:val="0087489A"/>
    <w:rsid w:val="0089057C"/>
    <w:rsid w:val="00893C05"/>
    <w:rsid w:val="0094385A"/>
    <w:rsid w:val="0099419E"/>
    <w:rsid w:val="009B0826"/>
    <w:rsid w:val="00A43A0E"/>
    <w:rsid w:val="00A67135"/>
    <w:rsid w:val="00AE65A2"/>
    <w:rsid w:val="00B16AC0"/>
    <w:rsid w:val="00B41B3E"/>
    <w:rsid w:val="00B654EA"/>
    <w:rsid w:val="00B67921"/>
    <w:rsid w:val="00C03F6D"/>
    <w:rsid w:val="00C14F1B"/>
    <w:rsid w:val="00CA52BB"/>
    <w:rsid w:val="00CB383D"/>
    <w:rsid w:val="00CD66A0"/>
    <w:rsid w:val="00CE4BE2"/>
    <w:rsid w:val="00D20702"/>
    <w:rsid w:val="00D51869"/>
    <w:rsid w:val="00DB6538"/>
    <w:rsid w:val="00DF41E7"/>
    <w:rsid w:val="00E16116"/>
    <w:rsid w:val="00E16C72"/>
    <w:rsid w:val="00E44C96"/>
    <w:rsid w:val="00E640BA"/>
    <w:rsid w:val="00E929F3"/>
    <w:rsid w:val="00EA4803"/>
    <w:rsid w:val="00EF4A22"/>
    <w:rsid w:val="00F04FA6"/>
    <w:rsid w:val="00FB1EF5"/>
    <w:rsid w:val="00FC4AA2"/>
    <w:rsid w:val="00FC4D00"/>
    <w:rsid w:val="00FC5837"/>
    <w:rsid w:val="00FE6DA8"/>
    <w:rsid w:val="00FF12ED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5486E"/>
  <w15:docId w15:val="{B4D14F18-7193-4C86-B870-44133D5E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2pt">
    <w:name w:val="Body text (2) + 12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ArialUnicodeMS">
    <w:name w:val="Body text (3) + Arial Unicode MS"/>
    <w:aliases w:val="12 pt"/>
    <w:basedOn w:val="Body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Impact" w:eastAsia="Impact" w:hAnsi="Impact" w:cs="Impact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3">
    <w:name w:val="Table caption (3)_"/>
    <w:basedOn w:val="DefaultParagraphFont"/>
    <w:link w:val="Tablecaption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212pt0">
    <w:name w:val="Body text (2) + 12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47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Impact" w:eastAsia="Impact" w:hAnsi="Impact" w:cs="Impact"/>
      <w:sz w:val="28"/>
      <w:szCs w:val="28"/>
    </w:rPr>
  </w:style>
  <w:style w:type="paragraph" w:customStyle="1" w:styleId="Tablecaption30">
    <w:name w:val="Table caption (3)"/>
    <w:basedOn w:val="Normal"/>
    <w:link w:val="Tablecaption3"/>
    <w:pPr>
      <w:shd w:val="clear" w:color="auto" w:fill="FFFFFF"/>
      <w:spacing w:line="398" w:lineRule="exac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TableGrid">
    <w:name w:val="Table Grid"/>
    <w:basedOn w:val="TableNormal"/>
    <w:uiPriority w:val="39"/>
    <w:rsid w:val="0007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8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C0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3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C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LÊ THU HUYỀN</dc:creator>
  <cp:lastModifiedBy>PHẠM PHÚ NHÃ UYÊN</cp:lastModifiedBy>
  <cp:revision>18</cp:revision>
  <cp:lastPrinted>2025-04-03T04:17:00Z</cp:lastPrinted>
  <dcterms:created xsi:type="dcterms:W3CDTF">2026-03-23T08:54:00Z</dcterms:created>
  <dcterms:modified xsi:type="dcterms:W3CDTF">2026-04-02T07:09:00Z</dcterms:modified>
</cp:coreProperties>
</file>